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752A7A" w:rsidRPr="00EF389E" w:rsidTr="00234382">
        <w:trPr>
          <w:jc w:val="center"/>
        </w:trPr>
        <w:tc>
          <w:tcPr>
            <w:tcW w:w="6423" w:type="dxa"/>
            <w:vAlign w:val="center"/>
          </w:tcPr>
          <w:p w:rsidR="00752A7A" w:rsidRPr="00EF389E" w:rsidRDefault="0093281A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>نموذج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ar-EG"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إنذار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الطالبــ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/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ــة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عند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تغيبهـ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/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ـا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إو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إنخفاض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المعدل</w:t>
            </w:r>
            <w:r w:rsidR="00752A7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752A7A" w:rsidRPr="00EF389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الدراسي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752A7A" w:rsidRPr="00EF389E" w:rsidRDefault="00752A7A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752A7A" w:rsidRPr="00EF389E" w:rsidRDefault="00752A7A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752A7A" w:rsidRPr="00EF389E" w:rsidRDefault="00752A7A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752A7A" w:rsidRPr="00EF389E" w:rsidRDefault="00752A7A" w:rsidP="0093281A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93281A" w:rsidRPr="00EF389E">
              <w:rPr>
                <w:rFonts w:cstheme="minorHAnsi"/>
                <w:b/>
                <w:bCs/>
                <w:sz w:val="24"/>
                <w:szCs w:val="24"/>
                <w:lang w:bidi="ar-EG"/>
              </w:rPr>
              <w:t>7</w:t>
            </w:r>
          </w:p>
        </w:tc>
      </w:tr>
      <w:tr w:rsidR="00752A7A" w:rsidRPr="00EF389E" w:rsidTr="00234382">
        <w:trPr>
          <w:trHeight w:val="692"/>
          <w:jc w:val="center"/>
        </w:trPr>
        <w:tc>
          <w:tcPr>
            <w:tcW w:w="6423" w:type="dxa"/>
            <w:vAlign w:val="center"/>
          </w:tcPr>
          <w:p w:rsidR="00752A7A" w:rsidRPr="00EF389E" w:rsidRDefault="00752A7A" w:rsidP="007B37DE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A </w:t>
            </w:r>
            <w:r w:rsidR="007B37D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W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arning to a </w:t>
            </w:r>
            <w:r w:rsidR="007B37D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tudent who is </w:t>
            </w:r>
            <w:r w:rsidR="007B37D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A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bsent or </w:t>
            </w:r>
            <w:r w:rsidR="007B37D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L</w:t>
            </w:r>
            <w:r w:rsidR="0093281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ow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GPA </w:t>
            </w:r>
            <w:r w:rsidR="0093281A"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Form</w:t>
            </w:r>
            <w:r w:rsidRPr="00EF389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752A7A" w:rsidRPr="00EF389E" w:rsidRDefault="00752A7A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752A7A" w:rsidRPr="00EF389E" w:rsidRDefault="00752A7A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A04D6B" w:rsidRPr="00EF389E" w:rsidRDefault="00A04D6B" w:rsidP="00A51F13">
      <w:pPr>
        <w:bidi/>
        <w:rPr>
          <w:rFonts w:cstheme="minorHAnsi"/>
          <w:sz w:val="12"/>
          <w:szCs w:val="12"/>
          <w:lang w:bidi="ar-EG"/>
        </w:rPr>
      </w:pPr>
    </w:p>
    <w:p w:rsidR="00A04D6B" w:rsidRPr="00EF389E" w:rsidRDefault="00A04D6B" w:rsidP="00A04D6B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9774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29"/>
        <w:gridCol w:w="5317"/>
        <w:gridCol w:w="2328"/>
      </w:tblGrid>
      <w:tr w:rsidR="008725E7" w:rsidRPr="00EF389E" w:rsidTr="00234382">
        <w:trPr>
          <w:trHeight w:val="705"/>
          <w:jc w:val="center"/>
        </w:trPr>
        <w:tc>
          <w:tcPr>
            <w:tcW w:w="9774" w:type="dxa"/>
            <w:gridSpan w:val="3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8725E7" w:rsidRPr="00EF389E" w:rsidRDefault="00CE3780" w:rsidP="00050396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بيانات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الطالب</w:t>
            </w:r>
          </w:p>
          <w:p w:rsidR="008725E7" w:rsidRPr="00EF389E" w:rsidRDefault="0093281A" w:rsidP="000503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Student’s</w:t>
            </w:r>
            <w:r w:rsidR="008725E7" w:rsidRPr="00EF389E">
              <w:rPr>
                <w:rFonts w:cstheme="minorHAns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8725E7" w:rsidRPr="00EF389E" w:rsidTr="00E8628D">
        <w:trPr>
          <w:jc w:val="center"/>
        </w:trPr>
        <w:tc>
          <w:tcPr>
            <w:tcW w:w="2129" w:type="dxa"/>
            <w:tcBorders>
              <w:top w:val="single" w:sz="12" w:space="0" w:color="FF9966"/>
            </w:tcBorders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317" w:type="dxa"/>
            <w:tcBorders>
              <w:top w:val="single" w:sz="12" w:space="0" w:color="FF9966"/>
            </w:tcBorders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328" w:type="dxa"/>
            <w:tcBorders>
              <w:top w:val="single" w:sz="12" w:space="0" w:color="FF9966"/>
            </w:tcBorders>
          </w:tcPr>
          <w:p w:rsidR="008725E7" w:rsidRPr="00EF389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EF389E" w:rsidTr="00E8628D">
        <w:trPr>
          <w:jc w:val="center"/>
        </w:trPr>
        <w:tc>
          <w:tcPr>
            <w:tcW w:w="2129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317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328" w:type="dxa"/>
          </w:tcPr>
          <w:p w:rsidR="008725E7" w:rsidRPr="00EF389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8725E7" w:rsidRPr="00EF389E" w:rsidTr="00E8628D">
        <w:trPr>
          <w:jc w:val="center"/>
        </w:trPr>
        <w:tc>
          <w:tcPr>
            <w:tcW w:w="2129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317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328" w:type="dxa"/>
          </w:tcPr>
          <w:p w:rsidR="008725E7" w:rsidRPr="00EF389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EF389E" w:rsidTr="00E8628D">
        <w:trPr>
          <w:jc w:val="center"/>
        </w:trPr>
        <w:tc>
          <w:tcPr>
            <w:tcW w:w="2129" w:type="dxa"/>
          </w:tcPr>
          <w:p w:rsidR="008725E7" w:rsidRPr="00EF389E" w:rsidRDefault="00EE0A50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العام</w:t>
            </w:r>
            <w:r w:rsidR="008725E7"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5317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328" w:type="dxa"/>
          </w:tcPr>
          <w:p w:rsidR="008725E7" w:rsidRPr="00EF389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EF389E" w:rsidTr="00E8628D">
        <w:trPr>
          <w:jc w:val="center"/>
        </w:trPr>
        <w:tc>
          <w:tcPr>
            <w:tcW w:w="2129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317" w:type="dxa"/>
          </w:tcPr>
          <w:p w:rsidR="008725E7" w:rsidRPr="00EF389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328" w:type="dxa"/>
          </w:tcPr>
          <w:p w:rsidR="008725E7" w:rsidRPr="00EF389E" w:rsidRDefault="00E8628D" w:rsidP="00E8628D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 xml:space="preserve">Cumulative GPA </w:t>
            </w:r>
          </w:p>
        </w:tc>
      </w:tr>
    </w:tbl>
    <w:p w:rsidR="008725E7" w:rsidRPr="00EF389E" w:rsidRDefault="008725E7" w:rsidP="008725E7">
      <w:pPr>
        <w:bidi/>
        <w:jc w:val="center"/>
        <w:rPr>
          <w:rFonts w:cstheme="minorHAnsi"/>
        </w:rPr>
      </w:pPr>
    </w:p>
    <w:tbl>
      <w:tblPr>
        <w:tblStyle w:val="TableGrid"/>
        <w:bidiVisual/>
        <w:tblW w:w="9832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34"/>
        <w:gridCol w:w="4510"/>
        <w:gridCol w:w="3188"/>
      </w:tblGrid>
      <w:tr w:rsidR="00196401" w:rsidRPr="00EF389E" w:rsidTr="00234382">
        <w:trPr>
          <w:jc w:val="center"/>
        </w:trPr>
        <w:tc>
          <w:tcPr>
            <w:tcW w:w="2134" w:type="dxa"/>
          </w:tcPr>
          <w:p w:rsidR="00196401" w:rsidRPr="00EF389E" w:rsidRDefault="00196401" w:rsidP="00BC0538">
            <w:pPr>
              <w:bidi/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أسم</w:t>
            </w:r>
            <w:r w:rsidRPr="00EF389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المرشد</w:t>
            </w:r>
            <w:r w:rsidRPr="00EF389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الأكاديمي</w:t>
            </w:r>
          </w:p>
        </w:tc>
        <w:tc>
          <w:tcPr>
            <w:tcW w:w="4510" w:type="dxa"/>
          </w:tcPr>
          <w:p w:rsidR="00196401" w:rsidRPr="00EF389E" w:rsidRDefault="00196401" w:rsidP="00BC0538">
            <w:pPr>
              <w:bidi/>
              <w:spacing w:before="160" w:after="160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88" w:type="dxa"/>
          </w:tcPr>
          <w:p w:rsidR="00196401" w:rsidRPr="00EF389E" w:rsidRDefault="00196401" w:rsidP="00BC0538">
            <w:pPr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F389E">
              <w:rPr>
                <w:rFonts w:cstheme="minorHAnsi"/>
                <w:b/>
                <w:bCs/>
                <w:sz w:val="26"/>
                <w:szCs w:val="26"/>
              </w:rPr>
              <w:t>Academic Advisor Name</w:t>
            </w:r>
          </w:p>
        </w:tc>
      </w:tr>
    </w:tbl>
    <w:p w:rsidR="00196401" w:rsidRPr="00EF389E" w:rsidRDefault="00196401" w:rsidP="00196401">
      <w:pPr>
        <w:bidi/>
        <w:jc w:val="center"/>
        <w:rPr>
          <w:rFonts w:cstheme="minorHAnsi"/>
        </w:rPr>
      </w:pPr>
    </w:p>
    <w:tbl>
      <w:tblPr>
        <w:tblStyle w:val="TableGrid"/>
        <w:bidiVisual/>
        <w:tblW w:w="9832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34"/>
        <w:gridCol w:w="880"/>
        <w:gridCol w:w="3520"/>
        <w:gridCol w:w="110"/>
        <w:gridCol w:w="3188"/>
      </w:tblGrid>
      <w:tr w:rsidR="007E05A6" w:rsidRPr="00EF389E" w:rsidTr="00234382">
        <w:trPr>
          <w:jc w:val="center"/>
        </w:trPr>
        <w:tc>
          <w:tcPr>
            <w:tcW w:w="9832" w:type="dxa"/>
            <w:gridSpan w:val="5"/>
            <w:shd w:val="clear" w:color="auto" w:fill="D9D9D9" w:themeFill="background1" w:themeFillShade="D9"/>
          </w:tcPr>
          <w:p w:rsidR="007E05A6" w:rsidRPr="00EF389E" w:rsidRDefault="00196401" w:rsidP="00DE2F19">
            <w:pPr>
              <w:spacing w:line="240" w:lineRule="auto"/>
              <w:ind w:right="-96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تفاصيل</w:t>
            </w:r>
            <w:r w:rsidRPr="00EF389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DE2F19"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الإ</w:t>
            </w:r>
            <w:r w:rsidRPr="00EF389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نذار</w:t>
            </w:r>
          </w:p>
          <w:p w:rsidR="007E05A6" w:rsidRPr="00EF389E" w:rsidRDefault="00196401" w:rsidP="00BC053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EF389E">
              <w:rPr>
                <w:rFonts w:cstheme="minorHAnsi"/>
                <w:b/>
                <w:bCs/>
                <w:sz w:val="26"/>
                <w:szCs w:val="26"/>
              </w:rPr>
              <w:t>Warning Details</w:t>
            </w:r>
          </w:p>
        </w:tc>
      </w:tr>
      <w:tr w:rsidR="007250CB" w:rsidRPr="00EF389E" w:rsidTr="00234382">
        <w:trPr>
          <w:jc w:val="center"/>
        </w:trPr>
        <w:tc>
          <w:tcPr>
            <w:tcW w:w="2134" w:type="dxa"/>
          </w:tcPr>
          <w:p w:rsidR="007250CB" w:rsidRPr="00EF389E" w:rsidRDefault="00FA59DB" w:rsidP="00DE0741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="007250CB"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7250CB"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E28EC"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4510" w:type="dxa"/>
            <w:gridSpan w:val="3"/>
          </w:tcPr>
          <w:p w:rsidR="007250CB" w:rsidRPr="00EF389E" w:rsidRDefault="007250CB" w:rsidP="00DE0741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8" w:type="dxa"/>
          </w:tcPr>
          <w:p w:rsidR="007250CB" w:rsidRPr="00EF389E" w:rsidRDefault="00CE28EC" w:rsidP="00DE0741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Instructor</w:t>
            </w:r>
          </w:p>
        </w:tc>
      </w:tr>
      <w:tr w:rsidR="00CE28EC" w:rsidRPr="00EF389E" w:rsidTr="00234382">
        <w:trPr>
          <w:jc w:val="center"/>
        </w:trPr>
        <w:tc>
          <w:tcPr>
            <w:tcW w:w="2134" w:type="dxa"/>
          </w:tcPr>
          <w:p w:rsidR="00CE28EC" w:rsidRPr="00EF389E" w:rsidRDefault="00CE28EC" w:rsidP="005E3F91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المس</w:t>
            </w:r>
            <w:r w:rsidR="005E3F91"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وي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الدارسي</w:t>
            </w:r>
          </w:p>
        </w:tc>
        <w:tc>
          <w:tcPr>
            <w:tcW w:w="4510" w:type="dxa"/>
            <w:gridSpan w:val="3"/>
          </w:tcPr>
          <w:p w:rsidR="00CE28EC" w:rsidRPr="00EF389E" w:rsidRDefault="00CE28EC" w:rsidP="00DE0741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8" w:type="dxa"/>
          </w:tcPr>
          <w:p w:rsidR="00CE28EC" w:rsidRPr="00EF389E" w:rsidRDefault="00CE28EC" w:rsidP="00DE0741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Level</w:t>
            </w:r>
          </w:p>
        </w:tc>
      </w:tr>
      <w:tr w:rsidR="00CE28EC" w:rsidRPr="00EF389E" w:rsidTr="00234382">
        <w:trPr>
          <w:jc w:val="center"/>
        </w:trPr>
        <w:tc>
          <w:tcPr>
            <w:tcW w:w="2134" w:type="dxa"/>
          </w:tcPr>
          <w:p w:rsidR="00CE28EC" w:rsidRPr="00EF389E" w:rsidRDefault="00CE28EC" w:rsidP="00DE0741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أسم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ورمز</w:t>
            </w:r>
            <w:r w:rsidRPr="00EF389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4510" w:type="dxa"/>
            <w:gridSpan w:val="3"/>
          </w:tcPr>
          <w:p w:rsidR="00CE28EC" w:rsidRPr="00EF389E" w:rsidRDefault="00CE28EC" w:rsidP="00DE0741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188" w:type="dxa"/>
          </w:tcPr>
          <w:p w:rsidR="00CE28EC" w:rsidRPr="00EF389E" w:rsidRDefault="00CE28EC" w:rsidP="00DE0741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sz w:val="24"/>
                <w:szCs w:val="24"/>
              </w:rPr>
              <w:t>Course Title and Code</w:t>
            </w:r>
          </w:p>
        </w:tc>
      </w:tr>
      <w:tr w:rsidR="00DE0741" w:rsidRPr="00EF389E" w:rsidTr="00234382">
        <w:trPr>
          <w:trHeight w:val="350"/>
          <w:jc w:val="center"/>
        </w:trPr>
        <w:tc>
          <w:tcPr>
            <w:tcW w:w="9832" w:type="dxa"/>
            <w:gridSpan w:val="5"/>
            <w:shd w:val="clear" w:color="auto" w:fill="D9D9D9" w:themeFill="background1" w:themeFillShade="D9"/>
            <w:vAlign w:val="center"/>
          </w:tcPr>
          <w:p w:rsidR="00DE0741" w:rsidRPr="00EF389E" w:rsidRDefault="00DE0741" w:rsidP="00DE0741">
            <w:pPr>
              <w:bidi/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05A6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7E05A6" w:rsidRPr="00EF389E" w:rsidRDefault="00DE0741" w:rsidP="000F0E74">
            <w:pPr>
              <w:bidi/>
              <w:spacing w:before="20" w:after="20" w:line="240" w:lineRule="auto"/>
              <w:ind w:right="-9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غياب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بدون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عذر</w:t>
            </w:r>
          </w:p>
        </w:tc>
        <w:tc>
          <w:tcPr>
            <w:tcW w:w="3520" w:type="dxa"/>
            <w:vAlign w:val="center"/>
          </w:tcPr>
          <w:p w:rsidR="007E05A6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)</w:t>
            </w:r>
          </w:p>
        </w:tc>
        <w:tc>
          <w:tcPr>
            <w:tcW w:w="3298" w:type="dxa"/>
            <w:gridSpan w:val="2"/>
            <w:vAlign w:val="center"/>
          </w:tcPr>
          <w:p w:rsidR="007E05A6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Unexcused Absences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bidi/>
              <w:spacing w:before="20" w:after="20" w:line="240" w:lineRule="auto"/>
              <w:ind w:right="-9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غياب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بعذر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Excused Absences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إنذار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غياب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9C2E5B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Absent Warning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إختبار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أعمال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السنة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الاول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After Mid-term (1)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بعد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إختبار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أعمال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السنة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الثانى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After Mid-term (2)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إنذار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بسبب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تدنى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المستوى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الدراسى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800DDB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Low</w:t>
            </w:r>
            <w:r w:rsidR="00DE0741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Academic Performance</w:t>
            </w:r>
          </w:p>
        </w:tc>
      </w:tr>
      <w:tr w:rsidR="00DE0741" w:rsidRPr="00EF389E" w:rsidTr="00234382">
        <w:trPr>
          <w:jc w:val="center"/>
        </w:trPr>
        <w:tc>
          <w:tcPr>
            <w:tcW w:w="3014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إنذار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F389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تأديبى</w:t>
            </w:r>
          </w:p>
        </w:tc>
        <w:tc>
          <w:tcPr>
            <w:tcW w:w="3520" w:type="dxa"/>
            <w:vAlign w:val="center"/>
          </w:tcPr>
          <w:p w:rsidR="00DE0741" w:rsidRPr="00EF389E" w:rsidRDefault="00126E5F" w:rsidP="000F0E74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(     </w:t>
            </w:r>
            <w:r w:rsidR="005C4E69"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)</w:t>
            </w:r>
          </w:p>
        </w:tc>
        <w:tc>
          <w:tcPr>
            <w:tcW w:w="3298" w:type="dxa"/>
            <w:gridSpan w:val="2"/>
            <w:vAlign w:val="center"/>
          </w:tcPr>
          <w:p w:rsidR="00DE0741" w:rsidRPr="00EF389E" w:rsidRDefault="00DE0741" w:rsidP="000F0E74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F389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Disciplinary Warning</w:t>
            </w:r>
          </w:p>
        </w:tc>
      </w:tr>
    </w:tbl>
    <w:p w:rsidR="007250CB" w:rsidRPr="00EF389E" w:rsidRDefault="007250CB" w:rsidP="007250CB">
      <w:pPr>
        <w:bidi/>
        <w:jc w:val="center"/>
        <w:rPr>
          <w:rFonts w:cstheme="minorHAnsi"/>
        </w:rPr>
      </w:pPr>
    </w:p>
    <w:p w:rsidR="00DE0741" w:rsidRPr="00EF389E" w:rsidRDefault="00DE0741" w:rsidP="00DE0741">
      <w:pPr>
        <w:bidi/>
        <w:rPr>
          <w:rFonts w:cstheme="minorHAnsi"/>
          <w:b/>
          <w:bCs/>
          <w:sz w:val="26"/>
          <w:szCs w:val="26"/>
          <w:rtl/>
        </w:rPr>
      </w:pPr>
      <w:r w:rsidRPr="00EF389E">
        <w:rPr>
          <w:rFonts w:ascii="Arial" w:hAnsi="Arial" w:cs="Arial" w:hint="cs"/>
          <w:b/>
          <w:bCs/>
          <w:sz w:val="26"/>
          <w:szCs w:val="26"/>
          <w:rtl/>
        </w:rPr>
        <w:t>المشرف</w:t>
      </w:r>
      <w:r w:rsidRPr="00EF389E">
        <w:rPr>
          <w:rFonts w:cstheme="minorHAnsi"/>
          <w:b/>
          <w:bCs/>
          <w:sz w:val="26"/>
          <w:szCs w:val="26"/>
          <w:rtl/>
        </w:rPr>
        <w:t xml:space="preserve"> </w:t>
      </w:r>
      <w:r w:rsidRPr="00EF389E">
        <w:rPr>
          <w:rFonts w:ascii="Arial" w:hAnsi="Arial" w:cs="Arial" w:hint="cs"/>
          <w:b/>
          <w:bCs/>
          <w:sz w:val="26"/>
          <w:szCs w:val="26"/>
          <w:rtl/>
        </w:rPr>
        <w:t>على</w:t>
      </w:r>
      <w:r w:rsidRPr="00EF389E">
        <w:rPr>
          <w:rFonts w:cstheme="minorHAnsi"/>
          <w:b/>
          <w:bCs/>
          <w:sz w:val="26"/>
          <w:szCs w:val="26"/>
          <w:rtl/>
        </w:rPr>
        <w:t xml:space="preserve"> </w:t>
      </w:r>
      <w:r w:rsidRPr="00EF389E">
        <w:rPr>
          <w:rFonts w:ascii="Arial" w:hAnsi="Arial" w:cs="Arial" w:hint="cs"/>
          <w:b/>
          <w:bCs/>
          <w:sz w:val="26"/>
          <w:szCs w:val="26"/>
          <w:rtl/>
        </w:rPr>
        <w:t>وكالة</w:t>
      </w:r>
      <w:r w:rsidRPr="00EF389E">
        <w:rPr>
          <w:rFonts w:cstheme="minorHAnsi"/>
          <w:b/>
          <w:bCs/>
          <w:sz w:val="26"/>
          <w:szCs w:val="26"/>
          <w:rtl/>
        </w:rPr>
        <w:t xml:space="preserve"> </w:t>
      </w:r>
      <w:r w:rsidRPr="00EF389E">
        <w:rPr>
          <w:rFonts w:ascii="Arial" w:hAnsi="Arial" w:cs="Arial" w:hint="cs"/>
          <w:b/>
          <w:bCs/>
          <w:sz w:val="26"/>
          <w:szCs w:val="26"/>
          <w:rtl/>
        </w:rPr>
        <w:t>الكلية</w:t>
      </w:r>
      <w:r w:rsidRPr="00EF389E">
        <w:rPr>
          <w:rFonts w:cstheme="minorHAnsi"/>
          <w:b/>
          <w:bCs/>
          <w:sz w:val="26"/>
          <w:szCs w:val="26"/>
          <w:rtl/>
        </w:rPr>
        <w:t xml:space="preserve"> </w:t>
      </w:r>
      <w:r w:rsidRPr="00EF389E">
        <w:rPr>
          <w:rFonts w:ascii="Arial" w:hAnsi="Arial" w:cs="Arial" w:hint="cs"/>
          <w:b/>
          <w:bCs/>
          <w:sz w:val="26"/>
          <w:szCs w:val="26"/>
          <w:rtl/>
        </w:rPr>
        <w:t>للشؤون</w:t>
      </w:r>
      <w:r w:rsidRPr="00EF389E">
        <w:rPr>
          <w:rFonts w:cstheme="minorHAnsi"/>
          <w:b/>
          <w:bCs/>
          <w:sz w:val="26"/>
          <w:szCs w:val="26"/>
          <w:rtl/>
        </w:rPr>
        <w:t xml:space="preserve"> </w:t>
      </w:r>
      <w:r w:rsidRPr="00EF389E">
        <w:rPr>
          <w:rFonts w:ascii="Arial" w:hAnsi="Arial" w:cs="Arial" w:hint="cs"/>
          <w:b/>
          <w:bCs/>
          <w:sz w:val="26"/>
          <w:szCs w:val="26"/>
          <w:rtl/>
        </w:rPr>
        <w:t>التعليمية</w:t>
      </w:r>
      <w:r w:rsidRPr="00EF389E">
        <w:rPr>
          <w:rFonts w:cstheme="minorHAnsi"/>
          <w:b/>
          <w:bCs/>
          <w:sz w:val="26"/>
          <w:szCs w:val="26"/>
          <w:rtl/>
        </w:rPr>
        <w:t>:</w:t>
      </w:r>
    </w:p>
    <w:p w:rsidR="00DE0741" w:rsidRPr="00EF389E" w:rsidRDefault="00DE0741" w:rsidP="00DE0741">
      <w:pPr>
        <w:bidi/>
        <w:jc w:val="center"/>
        <w:rPr>
          <w:rFonts w:cstheme="minorHAnsi"/>
        </w:rPr>
      </w:pPr>
    </w:p>
    <w:sectPr w:rsidR="00DE0741" w:rsidRPr="00EF389E" w:rsidSect="00DE5342">
      <w:headerReference w:type="default" r:id="rId8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E2" w:rsidRDefault="009971E2" w:rsidP="00A51F13">
      <w:pPr>
        <w:spacing w:line="240" w:lineRule="auto"/>
      </w:pPr>
      <w:r>
        <w:separator/>
      </w:r>
    </w:p>
  </w:endnote>
  <w:endnote w:type="continuationSeparator" w:id="0">
    <w:p w:rsidR="009971E2" w:rsidRDefault="009971E2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E2" w:rsidRDefault="009971E2" w:rsidP="00A51F13">
      <w:pPr>
        <w:spacing w:line="240" w:lineRule="auto"/>
      </w:pPr>
      <w:r>
        <w:separator/>
      </w:r>
    </w:p>
  </w:footnote>
  <w:footnote w:type="continuationSeparator" w:id="0">
    <w:p w:rsidR="009971E2" w:rsidRDefault="009971E2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4508"/>
      <w:gridCol w:w="3045"/>
    </w:tblGrid>
    <w:tr w:rsidR="004E2900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4E2900" w:rsidRDefault="004E2900" w:rsidP="0038593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230C13BE" wp14:editId="215E2B1B">
                <wp:extent cx="1463040" cy="964085"/>
                <wp:effectExtent l="0" t="0" r="3810" b="762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6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4E2900" w:rsidRDefault="004E2900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34A85E6F" wp14:editId="3A3BA7EF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2900" w:rsidRDefault="004E2900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4E2900" w:rsidRDefault="004E2900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303BB6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4E2900" w:rsidRDefault="004E2900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1DA64CF9" wp14:editId="0FE3BB6F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F13" w:rsidRPr="004E2900" w:rsidRDefault="00A51F13" w:rsidP="004E290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4DF7"/>
    <w:rsid w:val="00050396"/>
    <w:rsid w:val="00077BB9"/>
    <w:rsid w:val="000C5073"/>
    <w:rsid w:val="000F0E74"/>
    <w:rsid w:val="000F2AF2"/>
    <w:rsid w:val="001208B3"/>
    <w:rsid w:val="00126C65"/>
    <w:rsid w:val="00126E5F"/>
    <w:rsid w:val="00196401"/>
    <w:rsid w:val="001C65E3"/>
    <w:rsid w:val="00234382"/>
    <w:rsid w:val="00271DC8"/>
    <w:rsid w:val="002925DB"/>
    <w:rsid w:val="00294435"/>
    <w:rsid w:val="002B2606"/>
    <w:rsid w:val="00341447"/>
    <w:rsid w:val="00360DBD"/>
    <w:rsid w:val="003641B5"/>
    <w:rsid w:val="003F3851"/>
    <w:rsid w:val="003F39CE"/>
    <w:rsid w:val="004215CE"/>
    <w:rsid w:val="004324CC"/>
    <w:rsid w:val="00442B90"/>
    <w:rsid w:val="00486CC4"/>
    <w:rsid w:val="004E2900"/>
    <w:rsid w:val="004E5DF9"/>
    <w:rsid w:val="005004F6"/>
    <w:rsid w:val="005349A9"/>
    <w:rsid w:val="0053589A"/>
    <w:rsid w:val="0056611D"/>
    <w:rsid w:val="0058034D"/>
    <w:rsid w:val="005C4E69"/>
    <w:rsid w:val="005E3F91"/>
    <w:rsid w:val="005E57B0"/>
    <w:rsid w:val="00622B6F"/>
    <w:rsid w:val="00632D91"/>
    <w:rsid w:val="006928A1"/>
    <w:rsid w:val="007250CB"/>
    <w:rsid w:val="00752A7A"/>
    <w:rsid w:val="007810FB"/>
    <w:rsid w:val="007B37DE"/>
    <w:rsid w:val="007E05A6"/>
    <w:rsid w:val="00800DDB"/>
    <w:rsid w:val="008725E7"/>
    <w:rsid w:val="008C4142"/>
    <w:rsid w:val="008F761F"/>
    <w:rsid w:val="009103C5"/>
    <w:rsid w:val="0093281A"/>
    <w:rsid w:val="009971E2"/>
    <w:rsid w:val="009C2E5B"/>
    <w:rsid w:val="00A040F2"/>
    <w:rsid w:val="00A04D6B"/>
    <w:rsid w:val="00A438B2"/>
    <w:rsid w:val="00A51F13"/>
    <w:rsid w:val="00A53A54"/>
    <w:rsid w:val="00AA7350"/>
    <w:rsid w:val="00AC3000"/>
    <w:rsid w:val="00B17EE5"/>
    <w:rsid w:val="00B74C67"/>
    <w:rsid w:val="00B76022"/>
    <w:rsid w:val="00BA25A8"/>
    <w:rsid w:val="00C06359"/>
    <w:rsid w:val="00C97497"/>
    <w:rsid w:val="00CE28EC"/>
    <w:rsid w:val="00CE3780"/>
    <w:rsid w:val="00D43EC4"/>
    <w:rsid w:val="00D4465C"/>
    <w:rsid w:val="00D612AF"/>
    <w:rsid w:val="00DE0741"/>
    <w:rsid w:val="00DE2F19"/>
    <w:rsid w:val="00DE5342"/>
    <w:rsid w:val="00DF41C4"/>
    <w:rsid w:val="00E008E7"/>
    <w:rsid w:val="00E50277"/>
    <w:rsid w:val="00E51454"/>
    <w:rsid w:val="00E53BEC"/>
    <w:rsid w:val="00E8628D"/>
    <w:rsid w:val="00E97504"/>
    <w:rsid w:val="00ED7D02"/>
    <w:rsid w:val="00EE0A50"/>
    <w:rsid w:val="00EF389E"/>
    <w:rsid w:val="00F035C1"/>
    <w:rsid w:val="00F0736F"/>
    <w:rsid w:val="00F931A7"/>
    <w:rsid w:val="00FA59DB"/>
    <w:rsid w:val="00F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2900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E2900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752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38</cp:revision>
  <dcterms:created xsi:type="dcterms:W3CDTF">2020-09-25T07:02:00Z</dcterms:created>
  <dcterms:modified xsi:type="dcterms:W3CDTF">2020-10-15T06:27:00Z</dcterms:modified>
</cp:coreProperties>
</file>